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9E" w:rsidRPr="00657A02" w:rsidRDefault="00180D97" w:rsidP="008A576D">
      <w:pPr>
        <w:tabs>
          <w:tab w:val="left" w:pos="540"/>
          <w:tab w:val="left" w:pos="1080"/>
          <w:tab w:val="right" w:pos="9360"/>
        </w:tabs>
        <w:bidi/>
        <w:spacing w:line="240" w:lineRule="auto"/>
        <w:jc w:val="center"/>
        <w:rPr>
          <w:rFonts w:ascii="Jameel Noori Nastaleeq" w:hAnsi="Jameel Noori Nastaleeq" w:cs="Jameel Noori Nastaleeq"/>
          <w:sz w:val="48"/>
          <w:szCs w:val="48"/>
          <w:rtl/>
          <w:lang w:bidi="ur-PK"/>
        </w:rPr>
      </w:pPr>
      <w:r w:rsidRPr="00657A02">
        <w:rPr>
          <w:rFonts w:ascii="Jameel Noori Nastaleeq" w:hAnsi="Jameel Noori Nastaleeq" w:cs="Jameel Noori Nastaleeq"/>
          <w:sz w:val="48"/>
          <w:szCs w:val="48"/>
          <w:rtl/>
          <w:lang w:bidi="ur-PK"/>
        </w:rPr>
        <w:t>علامہ اقبال اوپن یونیورسٹی، اسلام آباد</w:t>
      </w:r>
    </w:p>
    <w:p w:rsidR="00180D97" w:rsidRPr="00657A02" w:rsidRDefault="00C446CC" w:rsidP="008A576D">
      <w:pPr>
        <w:tabs>
          <w:tab w:val="left" w:pos="540"/>
          <w:tab w:val="left" w:pos="1080"/>
          <w:tab w:val="right" w:pos="9360"/>
        </w:tabs>
        <w:bidi/>
        <w:spacing w:line="240" w:lineRule="auto"/>
        <w:jc w:val="center"/>
        <w:rPr>
          <w:rFonts w:ascii="Jameel Noori Nastaleeq" w:hAnsi="Jameel Noori Nastaleeq" w:cs="Jameel Noori Nastaleeq"/>
        </w:rPr>
      </w:pPr>
      <w:r>
        <w:rPr>
          <w:rFonts w:ascii="Jameel Noori Nastaleeq" w:hAnsi="Jameel Noori Nastaleeq" w:cs="Jameel Noori Nastaleeq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36pt;width:465.65pt;height:189pt;z-index:251657728">
            <v:textbox style="mso-next-textbox:#_x0000_s1026">
              <w:txbxContent>
                <w:p w:rsidR="00641724" w:rsidRPr="006E6071" w:rsidRDefault="00641724" w:rsidP="00641724">
                  <w:pPr>
                    <w:spacing w:after="0" w:line="240" w:lineRule="auto"/>
                    <w:jc w:val="center"/>
                    <w:rPr>
                      <w:rFonts w:ascii="Jameel Noori Nastaleeq" w:hAnsi="Jameel Noori Nastaleeq" w:cs="Jameel Noori Nastaleeq"/>
                      <w:sz w:val="40"/>
                      <w:szCs w:val="40"/>
                      <w:rtl/>
                      <w:lang w:bidi="ur-PK"/>
                    </w:rPr>
                  </w:pPr>
                  <w:r w:rsidRPr="006E6071">
                    <w:rPr>
                      <w:rFonts w:ascii="Jameel Noori Nastaleeq" w:hAnsi="Jameel Noori Nastaleeq" w:cs="Jameel Noori Nastaleeq"/>
                      <w:b/>
                      <w:bCs/>
                      <w:sz w:val="40"/>
                      <w:szCs w:val="40"/>
                      <w:rtl/>
                      <w:lang w:bidi="ur-PK"/>
                    </w:rPr>
                    <w:t>وارننگ</w:t>
                  </w:r>
                </w:p>
                <w:p w:rsidR="00641724" w:rsidRPr="006E6071" w:rsidRDefault="00641724" w:rsidP="00641724">
                  <w:pPr>
                    <w:spacing w:after="0" w:line="240" w:lineRule="auto"/>
                    <w:jc w:val="center"/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</w:pPr>
                  <w:r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>عزیز طلبہ! اآپ یہ بات ذھن نشین کر لیں کہ:</w:t>
                  </w:r>
                </w:p>
                <w:p w:rsidR="00641724" w:rsidRPr="006E6071" w:rsidRDefault="00641724" w:rsidP="00641724">
                  <w:pPr>
                    <w:tabs>
                      <w:tab w:val="left" w:pos="529"/>
                      <w:tab w:val="left" w:pos="1069"/>
                    </w:tabs>
                    <w:bidi/>
                    <w:ind w:left="529" w:hanging="529"/>
                    <w:jc w:val="both"/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</w:pPr>
                  <w:r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 xml:space="preserve">1۔  </w:t>
                  </w:r>
                  <w:r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ab/>
                  </w:r>
                  <w:r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>کسی دوسرے طالب علم سے ادھار لی گئی یا چوری کی گئی امتحانی مشق پر علامہ اقبال پالیسی" کے مطابق سزا دی جائے گی۔</w:t>
                  </w:r>
                  <w:r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lang w:bidi="ur-PK"/>
                    </w:rPr>
                    <w:t>(Plagiarism)</w:t>
                  </w:r>
                  <w:r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 xml:space="preserve"> اوپن یونیورسٹی اسلام آباد کی "مواد کی چوری</w:t>
                  </w:r>
                </w:p>
                <w:p w:rsidR="00641724" w:rsidRPr="006E6071" w:rsidRDefault="00641724" w:rsidP="00641724">
                  <w:pPr>
                    <w:tabs>
                      <w:tab w:val="left" w:pos="529"/>
                      <w:tab w:val="left" w:pos="1069"/>
                    </w:tabs>
                    <w:bidi/>
                    <w:jc w:val="both"/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</w:pPr>
                  <w:r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 xml:space="preserve"> 2۔  </w:t>
                  </w:r>
                  <w:r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ab/>
                  </w:r>
                  <w:r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 xml:space="preserve">اگر آپ اپنی مشق میں کسی اور کی تحریر میں مواد چوری کر کے لکھیں گے یا آپ اپنی امتحانی مشق کسی دوسرے طالب علم سے لکھوائیں گے تو </w:t>
                  </w:r>
                  <w:r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ab/>
                  </w:r>
                  <w:r w:rsidRPr="006E6071"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  <w:t xml:space="preserve">آپ سرٹیفیکیٹ یا ڈگری سے محروم ہو سکتے ہیں خواہ اس کا علم کسی بھی مرحلے پہ ہو جائے۔ </w:t>
                  </w:r>
                </w:p>
                <w:p w:rsidR="00BF224D" w:rsidRPr="00641724" w:rsidRDefault="00BF224D" w:rsidP="00641724">
                  <w:pPr>
                    <w:bidi/>
                    <w:jc w:val="right"/>
                    <w:rPr>
                      <w:rFonts w:ascii="Jameel Noori Nastaleeq" w:hAnsi="Jameel Noori Nastaleeq" w:cs="Jameel Noori Nastaleeq"/>
                      <w:sz w:val="28"/>
                      <w:szCs w:val="28"/>
                      <w:rtl/>
                      <w:lang w:bidi="ur-PK"/>
                    </w:rPr>
                  </w:pPr>
                </w:p>
              </w:txbxContent>
            </v:textbox>
          </v:shape>
        </w:pict>
      </w:r>
      <w:r w:rsidR="00180D97" w:rsidRPr="00657A02">
        <w:rPr>
          <w:rFonts w:ascii="Jameel Noori Nastaleeq" w:hAnsi="Jameel Noori Nastaleeq" w:cs="Jameel Noori Nastaleeq"/>
          <w:sz w:val="48"/>
          <w:szCs w:val="48"/>
          <w:rtl/>
          <w:lang w:bidi="ur-PK"/>
        </w:rPr>
        <w:t>(شعبہ ابلاغ عامہ)</w:t>
      </w:r>
    </w:p>
    <w:p w:rsidR="00180D97" w:rsidRPr="00657A02" w:rsidRDefault="00180D97" w:rsidP="008A576D">
      <w:pPr>
        <w:tabs>
          <w:tab w:val="left" w:pos="540"/>
          <w:tab w:val="left" w:pos="1080"/>
          <w:tab w:val="right" w:pos="9360"/>
        </w:tabs>
        <w:bidi/>
        <w:spacing w:line="240" w:lineRule="auto"/>
        <w:rPr>
          <w:rFonts w:ascii="Jameel Noori Nastaleeq" w:hAnsi="Jameel Noori Nastaleeq" w:cs="Jameel Noori Nastaleeq"/>
        </w:rPr>
      </w:pPr>
    </w:p>
    <w:p w:rsidR="00180D97" w:rsidRPr="00657A02" w:rsidRDefault="00180D97" w:rsidP="008A576D">
      <w:pPr>
        <w:tabs>
          <w:tab w:val="left" w:pos="540"/>
          <w:tab w:val="left" w:pos="1080"/>
          <w:tab w:val="right" w:pos="9360"/>
        </w:tabs>
        <w:bidi/>
        <w:spacing w:line="240" w:lineRule="auto"/>
        <w:rPr>
          <w:rFonts w:ascii="Jameel Noori Nastaleeq" w:hAnsi="Jameel Noori Nastaleeq" w:cs="Jameel Noori Nastaleeq"/>
        </w:rPr>
      </w:pPr>
    </w:p>
    <w:p w:rsidR="00180D97" w:rsidRPr="00657A02" w:rsidRDefault="00180D97" w:rsidP="008A576D">
      <w:pPr>
        <w:tabs>
          <w:tab w:val="left" w:pos="540"/>
          <w:tab w:val="left" w:pos="1080"/>
          <w:tab w:val="right" w:pos="9360"/>
        </w:tabs>
        <w:bidi/>
        <w:spacing w:line="240" w:lineRule="auto"/>
        <w:rPr>
          <w:rFonts w:ascii="Jameel Noori Nastaleeq" w:hAnsi="Jameel Noori Nastaleeq" w:cs="Jameel Noori Nastaleeq"/>
        </w:rPr>
      </w:pPr>
    </w:p>
    <w:p w:rsidR="00180D97" w:rsidRPr="00657A02" w:rsidRDefault="00180D97" w:rsidP="008A576D">
      <w:pPr>
        <w:tabs>
          <w:tab w:val="left" w:pos="540"/>
          <w:tab w:val="left" w:pos="1080"/>
          <w:tab w:val="right" w:pos="9360"/>
        </w:tabs>
        <w:bidi/>
        <w:spacing w:line="240" w:lineRule="auto"/>
        <w:rPr>
          <w:rFonts w:ascii="Jameel Noori Nastaleeq" w:hAnsi="Jameel Noori Nastaleeq" w:cs="Jameel Noori Nastaleeq"/>
        </w:rPr>
      </w:pPr>
    </w:p>
    <w:p w:rsidR="00180D97" w:rsidRDefault="00180D97" w:rsidP="008A576D">
      <w:pPr>
        <w:tabs>
          <w:tab w:val="left" w:pos="540"/>
          <w:tab w:val="left" w:pos="1080"/>
          <w:tab w:val="right" w:pos="9360"/>
        </w:tabs>
        <w:bidi/>
        <w:spacing w:line="240" w:lineRule="auto"/>
        <w:rPr>
          <w:rFonts w:ascii="Jameel Noori Nastaleeq" w:hAnsi="Jameel Noori Nastaleeq" w:cs="Jameel Noori Nastaleeq"/>
        </w:rPr>
      </w:pPr>
    </w:p>
    <w:p w:rsidR="002807B8" w:rsidRPr="00657A02" w:rsidRDefault="002807B8" w:rsidP="002807B8">
      <w:pPr>
        <w:tabs>
          <w:tab w:val="left" w:pos="540"/>
          <w:tab w:val="left" w:pos="1080"/>
          <w:tab w:val="right" w:pos="9360"/>
        </w:tabs>
        <w:bidi/>
        <w:spacing w:line="240" w:lineRule="auto"/>
        <w:rPr>
          <w:rFonts w:ascii="Jameel Noori Nastaleeq" w:hAnsi="Jameel Noori Nastaleeq" w:cs="Jameel Noori Nastaleeq"/>
        </w:rPr>
      </w:pPr>
    </w:p>
    <w:p w:rsidR="00180D97" w:rsidRPr="00657A02" w:rsidRDefault="00180D97" w:rsidP="008A576D">
      <w:pPr>
        <w:tabs>
          <w:tab w:val="left" w:pos="540"/>
          <w:tab w:val="left" w:pos="1080"/>
          <w:tab w:val="right" w:pos="9360"/>
        </w:tabs>
        <w:bidi/>
        <w:spacing w:line="240" w:lineRule="auto"/>
        <w:rPr>
          <w:rFonts w:ascii="Jameel Noori Nastaleeq" w:hAnsi="Jameel Noori Nastaleeq" w:cs="Jameel Noori Nastaleeq"/>
          <w:sz w:val="4"/>
          <w:szCs w:val="4"/>
        </w:rPr>
      </w:pPr>
    </w:p>
    <w:p w:rsidR="00180D97" w:rsidRPr="00657A02" w:rsidRDefault="00180D97" w:rsidP="008A576D">
      <w:pPr>
        <w:tabs>
          <w:tab w:val="left" w:pos="540"/>
          <w:tab w:val="left" w:pos="1080"/>
          <w:tab w:val="left" w:pos="5460"/>
          <w:tab w:val="right" w:pos="9360"/>
        </w:tabs>
        <w:bidi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کورس: </w:t>
      </w:r>
      <w:r w:rsidR="00A6376A"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ٹیلی ویژن برادکاسٹنگ</w:t>
      </w:r>
      <w:r w:rsidR="00E52D1F"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 </w:t>
      </w:r>
      <w:r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(</w:t>
      </w:r>
      <w:r w:rsidR="00B32BE4"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9256</w:t>
      </w:r>
      <w:r w:rsidR="00E52D1F"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 </w:t>
      </w:r>
      <w:r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)                                                               </w:t>
      </w:r>
      <w:r w:rsidR="006376FF" w:rsidRPr="00657A02">
        <w:rPr>
          <w:rFonts w:ascii="Jameel Noori Nastaleeq" w:hAnsi="Jameel Noori Nastaleeq" w:cs="Jameel Noori Nastaleeq"/>
          <w:b/>
          <w:bCs/>
          <w:sz w:val="28"/>
          <w:szCs w:val="28"/>
        </w:rPr>
        <w:tab/>
      </w:r>
      <w:r w:rsidR="006376FF" w:rsidRPr="00657A02">
        <w:rPr>
          <w:rFonts w:ascii="Jameel Noori Nastaleeq" w:hAnsi="Jameel Noori Nastaleeq" w:cs="Jameel Noori Nastaleeq"/>
          <w:b/>
          <w:bCs/>
          <w:sz w:val="28"/>
          <w:szCs w:val="28"/>
        </w:rPr>
        <w:tab/>
      </w:r>
      <w:r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سمسٹر: </w:t>
      </w:r>
      <w:r w:rsidR="000A1692"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بہار</w:t>
      </w:r>
      <w:r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،202</w:t>
      </w:r>
      <w:r w:rsidR="00CB7FC8"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5</w:t>
      </w:r>
      <w:r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ء</w:t>
      </w:r>
    </w:p>
    <w:p w:rsidR="006376FF" w:rsidRPr="00657A02" w:rsidRDefault="00180D97" w:rsidP="008A576D">
      <w:pPr>
        <w:tabs>
          <w:tab w:val="left" w:pos="540"/>
          <w:tab w:val="left" w:pos="1080"/>
          <w:tab w:val="right" w:pos="9360"/>
        </w:tabs>
        <w:bidi/>
        <w:spacing w:afterLines="80" w:line="240" w:lineRule="auto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سطح: بی </w:t>
      </w:r>
      <w:r w:rsidR="00A2411D"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ایس</w:t>
      </w:r>
    </w:p>
    <w:p w:rsidR="006376FF" w:rsidRPr="00657A02" w:rsidRDefault="006376FF" w:rsidP="008A576D">
      <w:pPr>
        <w:tabs>
          <w:tab w:val="left" w:pos="540"/>
          <w:tab w:val="left" w:pos="1080"/>
          <w:tab w:val="right" w:pos="9360"/>
        </w:tabs>
        <w:bidi/>
        <w:spacing w:afterLines="80" w:line="240" w:lineRule="auto"/>
        <w:ind w:left="1080"/>
        <w:jc w:val="center"/>
        <w:rPr>
          <w:rFonts w:ascii="Jameel Noori Nastaleeq" w:hAnsi="Jameel Noori Nastaleeq" w:cs="Jameel Noori Nastaleeq"/>
          <w:b/>
          <w:bCs/>
          <w:sz w:val="24"/>
          <w:szCs w:val="24"/>
          <w:rtl/>
        </w:rPr>
      </w:pPr>
      <w:r w:rsidRPr="00657A02">
        <w:rPr>
          <w:rFonts w:ascii="Jameel Noori Nastaleeq" w:hAnsi="Jameel Noori Nastaleeq" w:cs="Jameel Noori Nastaleeq"/>
          <w:b/>
          <w:bCs/>
          <w:sz w:val="24"/>
          <w:szCs w:val="24"/>
          <w:rtl/>
        </w:rPr>
        <w:t>(ہدایات برائے طلباء ایسوسی ایٹ ڈگری ، بی ایس ، بی ایڈ ، ایم اے ، ایم ایس سی ، ایم ایڈ)</w:t>
      </w:r>
    </w:p>
    <w:p w:rsidR="006376FF" w:rsidRPr="00D91E22" w:rsidRDefault="006376FF" w:rsidP="008A576D">
      <w:pPr>
        <w:tabs>
          <w:tab w:val="left" w:pos="540"/>
          <w:tab w:val="left" w:pos="1080"/>
          <w:tab w:val="right" w:pos="7920"/>
          <w:tab w:val="right" w:pos="9360"/>
        </w:tabs>
        <w:bidi/>
        <w:spacing w:afterLines="80" w:line="240" w:lineRule="auto"/>
        <w:ind w:right="-360"/>
        <w:rPr>
          <w:rFonts w:ascii="Jameel Noori Nastaleeq" w:hAnsi="Jameel Noori Nastaleeq" w:cs="Jameel Noori Nastaleeq"/>
          <w:sz w:val="24"/>
          <w:szCs w:val="24"/>
        </w:rPr>
      </w:pPr>
      <w:r w:rsidRPr="00D91E22">
        <w:rPr>
          <w:rFonts w:ascii="Jameel Noori Nastaleeq" w:hAnsi="Jameel Noori Nastaleeq" w:cs="Jameel Noori Nastaleeq"/>
          <w:sz w:val="24"/>
          <w:szCs w:val="24"/>
          <w:rtl/>
        </w:rPr>
        <w:t>برائے مہربانی امتحانی مشقیں حل کرنے سے پہلے درج ذیل ہدایات کو غور سے پڑھیے</w:t>
      </w:r>
    </w:p>
    <w:p w:rsidR="006376FF" w:rsidRPr="00D91E22" w:rsidRDefault="006376FF" w:rsidP="008A576D">
      <w:pPr>
        <w:tabs>
          <w:tab w:val="left" w:pos="540"/>
          <w:tab w:val="left" w:pos="1080"/>
          <w:tab w:val="right" w:pos="7920"/>
          <w:tab w:val="right" w:pos="9360"/>
        </w:tabs>
        <w:bidi/>
        <w:spacing w:afterLines="80" w:line="240" w:lineRule="auto"/>
        <w:ind w:left="274" w:right="-360" w:hanging="274"/>
        <w:jc w:val="both"/>
        <w:rPr>
          <w:rFonts w:ascii="Jameel Noori Nastaleeq" w:hAnsi="Jameel Noori Nastaleeq" w:cs="Jameel Noori Nastaleeq"/>
          <w:sz w:val="24"/>
          <w:szCs w:val="24"/>
        </w:rPr>
      </w:pPr>
      <w:r w:rsidRPr="00D91E22">
        <w:rPr>
          <w:rFonts w:ascii="Jameel Noori Nastaleeq" w:hAnsi="Jameel Noori Nastaleeq" w:cs="Jameel Noori Nastaleeq"/>
          <w:sz w:val="24"/>
          <w:szCs w:val="24"/>
          <w:rtl/>
        </w:rPr>
        <w:t xml:space="preserve">1 - </w:t>
      </w:r>
      <w:r w:rsidRPr="00D91E22">
        <w:rPr>
          <w:rFonts w:ascii="Jameel Noori Nastaleeq" w:hAnsi="Jameel Noori Nastaleeq" w:cs="Jameel Noori Nastaleeq"/>
          <w:sz w:val="24"/>
          <w:szCs w:val="24"/>
          <w:rtl/>
        </w:rPr>
        <w:tab/>
        <w:t>تمام سوالات کے نمبر مساوی ہیں البتہ ہر سوال کی نو</w:t>
      </w:r>
      <w:r w:rsidRPr="00D91E2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عیت </w:t>
      </w:r>
      <w:r w:rsidRPr="00D91E22">
        <w:rPr>
          <w:rFonts w:ascii="Jameel Noori Nastaleeq" w:hAnsi="Jameel Noori Nastaleeq" w:cs="Jameel Noori Nastaleeq"/>
          <w:sz w:val="24"/>
          <w:szCs w:val="24"/>
          <w:rtl/>
        </w:rPr>
        <w:t>کے مطابق نمبر تقسیم ہوں گے۔</w:t>
      </w:r>
    </w:p>
    <w:p w:rsidR="006376FF" w:rsidRPr="00D91E22" w:rsidRDefault="006376FF" w:rsidP="008A576D">
      <w:pPr>
        <w:tabs>
          <w:tab w:val="left" w:pos="540"/>
          <w:tab w:val="left" w:pos="1080"/>
          <w:tab w:val="right" w:pos="7920"/>
          <w:tab w:val="right" w:pos="9360"/>
        </w:tabs>
        <w:bidi/>
        <w:spacing w:afterLines="80" w:line="240" w:lineRule="auto"/>
        <w:ind w:left="274" w:right="-360" w:hanging="274"/>
        <w:jc w:val="both"/>
        <w:rPr>
          <w:rFonts w:ascii="Jameel Noori Nastaleeq" w:hAnsi="Jameel Noori Nastaleeq" w:cs="Jameel Noori Nastaleeq"/>
          <w:sz w:val="24"/>
          <w:szCs w:val="24"/>
        </w:rPr>
      </w:pPr>
      <w:r w:rsidRPr="00D91E22">
        <w:rPr>
          <w:rFonts w:ascii="Jameel Noori Nastaleeq" w:hAnsi="Jameel Noori Nastaleeq" w:cs="Jameel Noori Nastaleeq"/>
          <w:sz w:val="24"/>
          <w:szCs w:val="24"/>
          <w:rtl/>
        </w:rPr>
        <w:t>2 -</w:t>
      </w:r>
      <w:r w:rsidRPr="00D91E22">
        <w:rPr>
          <w:rFonts w:ascii="Jameel Noori Nastaleeq" w:hAnsi="Jameel Noori Nastaleeq" w:cs="Jameel Noori Nastaleeq"/>
          <w:sz w:val="24"/>
          <w:szCs w:val="24"/>
          <w:rtl/>
        </w:rPr>
        <w:tab/>
        <w:t>سوالات کو توجہ سے پڑھیئے اور سوال کے تقاضے کے مطابق جواب تحریرکیجئے۔</w:t>
      </w:r>
    </w:p>
    <w:p w:rsidR="006376FF" w:rsidRPr="00D91E22" w:rsidRDefault="006376FF" w:rsidP="008A576D">
      <w:pPr>
        <w:tabs>
          <w:tab w:val="left" w:pos="540"/>
          <w:tab w:val="left" w:pos="1080"/>
          <w:tab w:val="right" w:pos="7920"/>
          <w:tab w:val="right" w:pos="9360"/>
        </w:tabs>
        <w:bidi/>
        <w:spacing w:afterLines="80" w:line="240" w:lineRule="auto"/>
        <w:ind w:left="274" w:hanging="274"/>
        <w:jc w:val="both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D91E22">
        <w:rPr>
          <w:rFonts w:ascii="Jameel Noori Nastaleeq" w:hAnsi="Jameel Noori Nastaleeq" w:cs="Jameel Noori Nastaleeq"/>
          <w:sz w:val="24"/>
          <w:szCs w:val="24"/>
          <w:rtl/>
        </w:rPr>
        <w:t>3 -</w:t>
      </w:r>
      <w:r w:rsidRPr="00D91E22">
        <w:rPr>
          <w:rFonts w:ascii="Jameel Noori Nastaleeq" w:hAnsi="Jameel Noori Nastaleeq" w:cs="Jameel Noori Nastaleeq"/>
          <w:sz w:val="24"/>
          <w:szCs w:val="24"/>
          <w:rtl/>
        </w:rPr>
        <w:tab/>
        <w:t xml:space="preserve">ہاتھ سے تحریر شدہ سکین </w:t>
      </w:r>
      <w:r w:rsidRPr="00D91E22">
        <w:rPr>
          <w:rFonts w:ascii="Jameel Noori Nastaleeq" w:hAnsi="Jameel Noori Nastaleeq" w:cs="Jameel Noori Nastaleeq"/>
          <w:sz w:val="24"/>
          <w:szCs w:val="24"/>
        </w:rPr>
        <w:t>(Scanned)</w:t>
      </w:r>
      <w:r w:rsidRPr="00D91E2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امتحانی مشقیں قبول نہیں کی جائیں گی۔</w:t>
      </w:r>
    </w:p>
    <w:p w:rsidR="006376FF" w:rsidRPr="00D91E22" w:rsidRDefault="006376FF" w:rsidP="008A576D">
      <w:pPr>
        <w:tabs>
          <w:tab w:val="left" w:pos="540"/>
          <w:tab w:val="left" w:pos="1080"/>
          <w:tab w:val="right" w:pos="7920"/>
          <w:tab w:val="right" w:pos="9360"/>
        </w:tabs>
        <w:bidi/>
        <w:spacing w:afterLines="80" w:line="240" w:lineRule="auto"/>
        <w:ind w:left="274" w:hanging="274"/>
        <w:jc w:val="both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D91E2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4-</w:t>
      </w:r>
      <w:r w:rsidRPr="00D91E2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ab/>
        <w:t xml:space="preserve">ٹائپ کی گئی امتحانی مشقیں </w:t>
      </w:r>
      <w:r w:rsidRPr="00D91E22">
        <w:rPr>
          <w:rFonts w:ascii="Jameel Noori Nastaleeq" w:hAnsi="Jameel Noori Nastaleeq" w:cs="Jameel Noori Nastaleeq"/>
          <w:sz w:val="24"/>
          <w:szCs w:val="24"/>
          <w:lang w:bidi="ur-PK"/>
        </w:rPr>
        <w:t>Word)</w:t>
      </w:r>
      <w:r w:rsidRPr="00D91E2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یا </w:t>
      </w:r>
      <w:r w:rsidRPr="00D91E22">
        <w:rPr>
          <w:rFonts w:ascii="Jameel Noori Nastaleeq" w:hAnsi="Jameel Noori Nastaleeq" w:cs="Jameel Noori Nastaleeq"/>
          <w:sz w:val="24"/>
          <w:szCs w:val="24"/>
        </w:rPr>
        <w:t>PDF</w:t>
      </w:r>
      <w:r w:rsidRPr="00D91E2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فارمیٹ) میں </w:t>
      </w:r>
      <w:r w:rsidRPr="00D91E22">
        <w:rPr>
          <w:rFonts w:ascii="Jameel Noori Nastaleeq" w:hAnsi="Jameel Noori Nastaleeq" w:cs="Jameel Noori Nastaleeq"/>
          <w:sz w:val="24"/>
          <w:szCs w:val="24"/>
          <w:lang w:bidi="ur-PK"/>
        </w:rPr>
        <w:t>LMS</w:t>
      </w:r>
      <w:r w:rsidRPr="00D91E2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پر بروقت یا مقررہ تاریخ سے قبل اَپ لوڈ کریں۔</w:t>
      </w:r>
    </w:p>
    <w:p w:rsidR="006376FF" w:rsidRPr="00D91E22" w:rsidRDefault="006376FF" w:rsidP="008A576D">
      <w:pPr>
        <w:tabs>
          <w:tab w:val="left" w:pos="540"/>
          <w:tab w:val="left" w:pos="1080"/>
          <w:tab w:val="right" w:pos="7920"/>
          <w:tab w:val="right" w:pos="9360"/>
        </w:tabs>
        <w:bidi/>
        <w:spacing w:afterLines="80" w:line="240" w:lineRule="auto"/>
        <w:ind w:left="720" w:hanging="720"/>
        <w:jc w:val="both"/>
        <w:rPr>
          <w:rFonts w:ascii="Jameel Noori Nastaleeq" w:hAnsi="Jameel Noori Nastaleeq" w:cs="Jameel Noori Nastaleeq"/>
          <w:sz w:val="24"/>
          <w:szCs w:val="24"/>
          <w:rtl/>
        </w:rPr>
      </w:pPr>
      <w:r w:rsidRPr="00D91E22">
        <w:rPr>
          <w:rFonts w:ascii="Jameel Noori Nastaleeq" w:hAnsi="Jameel Noori Nastaleeq" w:cs="Jameel Noori Nastaleeq"/>
          <w:sz w:val="24"/>
          <w:szCs w:val="24"/>
          <w:rtl/>
        </w:rPr>
        <w:t>5-مقررہ تاریخ کے بعد/تاخیر کی صورت میں امتحانی مشقیں اَپ لوڈ نہ ہو سکیں گی جس کی تمام تر ذمہ داری طالب علم پر ہو گی۔</w:t>
      </w:r>
    </w:p>
    <w:p w:rsidR="006376FF" w:rsidRPr="00D91E22" w:rsidRDefault="006376FF" w:rsidP="008A576D">
      <w:pPr>
        <w:tabs>
          <w:tab w:val="left" w:pos="540"/>
          <w:tab w:val="left" w:pos="1080"/>
          <w:tab w:val="right" w:pos="7920"/>
          <w:tab w:val="right" w:pos="9360"/>
        </w:tabs>
        <w:bidi/>
        <w:spacing w:afterLines="80" w:line="240" w:lineRule="auto"/>
        <w:ind w:left="274" w:right="-360" w:hanging="274"/>
        <w:jc w:val="both"/>
        <w:rPr>
          <w:rFonts w:ascii="Jameel Noori Nastaleeq" w:hAnsi="Jameel Noori Nastaleeq" w:cs="Jameel Noori Nastaleeq"/>
          <w:sz w:val="24"/>
          <w:szCs w:val="24"/>
        </w:rPr>
      </w:pPr>
      <w:r w:rsidRPr="00D91E22">
        <w:rPr>
          <w:rFonts w:ascii="Jameel Noori Nastaleeq" w:hAnsi="Jameel Noori Nastaleeq" w:cs="Jameel Noori Nastaleeq"/>
          <w:sz w:val="24"/>
          <w:szCs w:val="24"/>
          <w:rtl/>
        </w:rPr>
        <w:t>6-</w:t>
      </w:r>
      <w:r w:rsidRPr="00D91E22">
        <w:rPr>
          <w:rFonts w:ascii="Jameel Noori Nastaleeq" w:hAnsi="Jameel Noori Nastaleeq" w:cs="Jameel Noori Nastaleeq"/>
          <w:sz w:val="24"/>
          <w:szCs w:val="24"/>
        </w:rPr>
        <w:tab/>
      </w:r>
      <w:r w:rsidRPr="00D91E22">
        <w:rPr>
          <w:rFonts w:ascii="Jameel Noori Nastaleeq" w:hAnsi="Jameel Noori Nastaleeq" w:cs="Jameel Noori Nastaleeq"/>
          <w:sz w:val="24"/>
          <w:szCs w:val="24"/>
          <w:rtl/>
        </w:rPr>
        <w:t>آپ کے تجرباتی اور نظریاتی طرزِ تحریرکی قدر افزائی کی جائے گی۔</w:t>
      </w:r>
    </w:p>
    <w:p w:rsidR="006376FF" w:rsidRDefault="006376FF" w:rsidP="008A576D">
      <w:pPr>
        <w:widowControl w:val="0"/>
        <w:tabs>
          <w:tab w:val="left" w:pos="540"/>
          <w:tab w:val="left" w:pos="1080"/>
          <w:tab w:val="right" w:pos="7920"/>
          <w:tab w:val="right" w:pos="9360"/>
        </w:tabs>
        <w:bidi/>
        <w:spacing w:afterLines="80" w:line="240" w:lineRule="auto"/>
        <w:ind w:left="274" w:right="-360" w:hanging="274"/>
        <w:jc w:val="both"/>
        <w:rPr>
          <w:rFonts w:ascii="Jameel Noori Nastaleeq" w:hAnsi="Jameel Noori Nastaleeq" w:cs="Jameel Noori Nastaleeq"/>
          <w:sz w:val="24"/>
          <w:szCs w:val="24"/>
        </w:rPr>
      </w:pPr>
      <w:r w:rsidRPr="00D91E22">
        <w:rPr>
          <w:rFonts w:ascii="Jameel Noori Nastaleeq" w:hAnsi="Jameel Noori Nastaleeq" w:cs="Jameel Noori Nastaleeq"/>
          <w:sz w:val="24"/>
          <w:szCs w:val="24"/>
          <w:rtl/>
        </w:rPr>
        <w:t>7-</w:t>
      </w:r>
      <w:r w:rsidRPr="00D91E22">
        <w:rPr>
          <w:rFonts w:ascii="Jameel Noori Nastaleeq" w:hAnsi="Jameel Noori Nastaleeq" w:cs="Jameel Noori Nastaleeq"/>
          <w:sz w:val="24"/>
          <w:szCs w:val="24"/>
          <w:rtl/>
        </w:rPr>
        <w:tab/>
        <w:t>غیر متعلقہ بحث / معلومات اور کتب ، سٹڈی گائیڈیا دیگر مطالعاتی مواد سے ہو بہو نقل کرنے سے اجتناب کیجئے۔</w:t>
      </w:r>
    </w:p>
    <w:p w:rsidR="00D91E22" w:rsidRDefault="00D91E22" w:rsidP="00D91E22">
      <w:pPr>
        <w:widowControl w:val="0"/>
        <w:tabs>
          <w:tab w:val="left" w:pos="540"/>
          <w:tab w:val="left" w:pos="1080"/>
          <w:tab w:val="right" w:pos="7920"/>
          <w:tab w:val="right" w:pos="9360"/>
        </w:tabs>
        <w:bidi/>
        <w:spacing w:afterLines="80" w:line="240" w:lineRule="auto"/>
        <w:ind w:left="274" w:right="-360" w:hanging="274"/>
        <w:jc w:val="both"/>
        <w:rPr>
          <w:rFonts w:ascii="Jameel Noori Nastaleeq" w:hAnsi="Jameel Noori Nastaleeq" w:cs="Jameel Noori Nastaleeq"/>
          <w:sz w:val="24"/>
          <w:szCs w:val="24"/>
        </w:rPr>
      </w:pPr>
    </w:p>
    <w:p w:rsidR="00851924" w:rsidRPr="00657A02" w:rsidRDefault="001B46D2" w:rsidP="008A576D">
      <w:pPr>
        <w:tabs>
          <w:tab w:val="left" w:pos="540"/>
          <w:tab w:val="left" w:pos="1080"/>
          <w:tab w:val="left" w:pos="5460"/>
          <w:tab w:val="right" w:pos="9360"/>
        </w:tabs>
        <w:bidi/>
        <w:spacing w:line="240" w:lineRule="auto"/>
        <w:jc w:val="righ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lastRenderedPageBreak/>
        <w:t xml:space="preserve">کل نمبر: 100                                 </w:t>
      </w:r>
      <w:r w:rsidR="00291B33" w:rsidRPr="00657A02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="00291B33" w:rsidRPr="00657A02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="00291B33" w:rsidRPr="00657A02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                                                               کامیابی کے نمبر:</w:t>
      </w:r>
      <w:r w:rsidR="00D660EB"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5</w:t>
      </w:r>
      <w:r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0</w:t>
      </w:r>
    </w:p>
    <w:p w:rsidR="00FF478C" w:rsidRPr="00657A02" w:rsidRDefault="00FF478C" w:rsidP="008A576D">
      <w:pPr>
        <w:tabs>
          <w:tab w:val="left" w:pos="540"/>
          <w:tab w:val="left" w:pos="1080"/>
          <w:tab w:val="left" w:pos="5460"/>
          <w:tab w:val="right" w:pos="9360"/>
        </w:tabs>
        <w:bidi/>
        <w:spacing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امتحانی مشق نمبر 1</w:t>
      </w:r>
    </w:p>
    <w:p w:rsidR="00291B33" w:rsidRPr="00657A02" w:rsidRDefault="00291B33" w:rsidP="008A576D">
      <w:pPr>
        <w:tabs>
          <w:tab w:val="left" w:pos="540"/>
          <w:tab w:val="left" w:pos="1080"/>
          <w:tab w:val="left" w:pos="5460"/>
          <w:tab w:val="right" w:pos="9360"/>
        </w:tabs>
        <w:bidi/>
        <w:spacing w:line="240" w:lineRule="auto"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یونٹ:</w:t>
      </w:r>
      <w:r w:rsidRPr="00657A02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>(</w:t>
      </w:r>
      <w:r w:rsidRPr="00657A02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 1 تا4)</w:t>
      </w:r>
    </w:p>
    <w:p w:rsidR="00E27B01" w:rsidRPr="00657A02" w:rsidRDefault="00FF478C" w:rsidP="008A576D">
      <w:pPr>
        <w:tabs>
          <w:tab w:val="left" w:pos="540"/>
          <w:tab w:val="left" w:pos="1080"/>
          <w:tab w:val="right" w:pos="9360"/>
        </w:tabs>
        <w:bidi/>
        <w:spacing w:line="240" w:lineRule="auto"/>
        <w:ind w:right="480"/>
        <w:jc w:val="center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57A02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</w:t>
      </w:r>
      <w:r w:rsidR="00FE3196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ر1-</w:t>
      </w:r>
      <w:r w:rsidR="00281746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="00A6376A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ٹیلی ویژن </w:t>
      </w:r>
      <w:r w:rsidR="002509C9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کے ارتقاء پر مختصر نوٹ لکھیں نیز موجودہ دور میں ٹیکنالوجی کے تناظر میں آپ ٹیلی ویژن  کے مستقبل کو کیسے دیکھتے ہیں؟   بحث کریں</w:t>
      </w:r>
      <w:r w:rsidR="00A6376A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</w:t>
      </w:r>
      <w:r w:rsidR="004A2BBC" w:rsidRPr="00657A02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2509C9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(20)</w:t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</w:t>
      </w:r>
    </w:p>
    <w:p w:rsidR="00FE3196" w:rsidRPr="00657A02" w:rsidRDefault="00FE3196" w:rsidP="008A576D">
      <w:pPr>
        <w:tabs>
          <w:tab w:val="left" w:pos="540"/>
          <w:tab w:val="left" w:pos="1080"/>
          <w:tab w:val="right" w:pos="9360"/>
        </w:tabs>
        <w:bidi/>
        <w:spacing w:line="240" w:lineRule="auto"/>
        <w:ind w:right="480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657A02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نمبر2-</w:t>
      </w:r>
      <w:r w:rsidR="00281746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="002509C9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پاکستان ٹیلی ویژن کے قیام کے مقاصد </w:t>
      </w:r>
      <w:r w:rsidR="00EE0E4A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بیان</w:t>
      </w:r>
      <w:r w:rsidR="002509C9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کریں نیز پاکستان ٹیلی ویژن کا تنظیمی ڈھا نچہ تحریر کریں-     </w:t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                        </w:t>
      </w:r>
      <w:r w:rsidR="004A2BBC" w:rsidRPr="00657A02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</w:t>
      </w:r>
      <w:r w:rsidR="002509C9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(20)</w:t>
      </w:r>
    </w:p>
    <w:p w:rsidR="00FE3196" w:rsidRPr="00657A02" w:rsidRDefault="00FE3196" w:rsidP="008A576D">
      <w:pPr>
        <w:tabs>
          <w:tab w:val="left" w:pos="540"/>
          <w:tab w:val="left" w:pos="1080"/>
          <w:tab w:val="right" w:pos="9360"/>
        </w:tabs>
        <w:bidi/>
        <w:spacing w:line="240" w:lineRule="auto"/>
        <w:ind w:right="480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657A02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</w:t>
      </w:r>
      <w:r w:rsidR="00D076E3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ر3</w:t>
      </w: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281746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="002509C9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پی ٹی وی کی سیٹلائٹ ٹرانسمیشن ، تعلیمی ٹیلی وی</w:t>
      </w:r>
      <w:r w:rsidR="00DB45E7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ژن اور پی ٹی </w:t>
      </w:r>
      <w:r w:rsidR="0005483D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وی </w:t>
      </w:r>
      <w:r w:rsidR="00DB45E7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ایوارڈز پر مختصر نوٹ لکھیں</w:t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-               </w:t>
      </w:r>
      <w:r w:rsidR="00DB45E7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                </w:t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</w:t>
      </w:r>
      <w:r w:rsidR="004A2BBC" w:rsidRPr="00657A02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(20)</w:t>
      </w:r>
    </w:p>
    <w:p w:rsidR="00FE3196" w:rsidRPr="00657A02" w:rsidRDefault="00FE3196" w:rsidP="008A576D">
      <w:pPr>
        <w:tabs>
          <w:tab w:val="left" w:pos="540"/>
          <w:tab w:val="left" w:pos="1080"/>
          <w:tab w:val="right" w:pos="9360"/>
        </w:tabs>
        <w:bidi/>
        <w:spacing w:line="240" w:lineRule="auto"/>
        <w:ind w:right="480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657A02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نمبر</w:t>
      </w:r>
      <w:r w:rsidR="00D076E3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4</w:t>
      </w: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281746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="004A7CA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ٹیلی ویژن </w:t>
      </w:r>
      <w:r w:rsidR="006A431B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کیمرہ سے کیا مرادہے</w:t>
      </w:r>
      <w:r w:rsidR="00C60460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؟</w:t>
      </w:r>
      <w:r w:rsidR="006A431B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نیز ٹیلی ویژن کیمروں کی مختلف اقسام بیان کریں </w:t>
      </w:r>
      <w:r w:rsidR="00B3202B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                             </w:t>
      </w:r>
      <w:r w:rsidR="006A431B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</w:t>
      </w:r>
      <w:r w:rsidR="004A2BBC" w:rsidRPr="00657A02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6A431B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(20)</w:t>
      </w:r>
    </w:p>
    <w:p w:rsidR="00FE3196" w:rsidRPr="00657A02" w:rsidRDefault="00FE3196" w:rsidP="00281746">
      <w:pPr>
        <w:tabs>
          <w:tab w:val="left" w:pos="540"/>
          <w:tab w:val="left" w:pos="1080"/>
          <w:tab w:val="right" w:pos="9360"/>
        </w:tabs>
        <w:bidi/>
        <w:spacing w:after="0" w:line="240" w:lineRule="auto"/>
        <w:ind w:right="480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657A02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نمبر</w:t>
      </w:r>
      <w:r w:rsidR="008F0525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5</w:t>
      </w: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281746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="008F0525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درج ذیل پر جامع نوٹ لکھیں-</w:t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                                                                                   </w:t>
      </w:r>
      <w:r w:rsidR="004A2BBC" w:rsidRPr="00657A02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(20)</w:t>
      </w:r>
    </w:p>
    <w:p w:rsidR="008F0525" w:rsidRPr="00657A02" w:rsidRDefault="008E52F8" w:rsidP="00281746">
      <w:pPr>
        <w:tabs>
          <w:tab w:val="left" w:pos="540"/>
          <w:tab w:val="left" w:pos="1080"/>
          <w:tab w:val="right" w:pos="9360"/>
        </w:tabs>
        <w:bidi/>
        <w:spacing w:after="0" w:line="240" w:lineRule="auto"/>
        <w:ind w:right="412" w:firstLine="720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ا</w:t>
      </w:r>
      <w:r w:rsidR="008F0525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281746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 </w:t>
      </w:r>
      <w:r w:rsidR="00B64E26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ٹیلی ویژن کنٹرول روم</w:t>
      </w:r>
    </w:p>
    <w:p w:rsidR="001D71BD" w:rsidRPr="00657A02" w:rsidRDefault="008E52F8" w:rsidP="00281746">
      <w:pPr>
        <w:tabs>
          <w:tab w:val="left" w:pos="540"/>
          <w:tab w:val="left" w:pos="1080"/>
          <w:tab w:val="right" w:pos="9360"/>
        </w:tabs>
        <w:bidi/>
        <w:spacing w:after="0" w:line="240" w:lineRule="auto"/>
        <w:ind w:right="412" w:firstLine="720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ب</w:t>
      </w:r>
      <w:r w:rsidR="00666E87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281746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</w:t>
      </w:r>
      <w:r w:rsidR="00376F5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پروڈیوسر کی ذمہ داریا</w:t>
      </w: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ں</w:t>
      </w:r>
    </w:p>
    <w:p w:rsidR="00376F51" w:rsidRPr="00657A02" w:rsidRDefault="008A576D" w:rsidP="008A576D">
      <w:pPr>
        <w:tabs>
          <w:tab w:val="left" w:pos="540"/>
          <w:tab w:val="left" w:pos="1080"/>
          <w:tab w:val="right" w:pos="9360"/>
        </w:tabs>
        <w:bidi/>
        <w:spacing w:line="240" w:lineRule="auto"/>
        <w:ind w:right="412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               </w:t>
      </w:r>
      <w:r w:rsidR="008E52F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ج</w:t>
      </w:r>
      <w:r w:rsidR="00376F5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281746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="00376F5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بوم آپریٹر کے فرائض</w:t>
      </w:r>
    </w:p>
    <w:p w:rsidR="000D13CA" w:rsidRPr="003A22F5" w:rsidRDefault="000D13CA" w:rsidP="00C51B24">
      <w:pPr>
        <w:tabs>
          <w:tab w:val="left" w:pos="540"/>
          <w:tab w:val="left" w:pos="1080"/>
          <w:tab w:val="left" w:pos="5460"/>
          <w:tab w:val="right" w:pos="9360"/>
        </w:tabs>
        <w:bidi/>
        <w:spacing w:after="0" w:line="240" w:lineRule="auto"/>
        <w:jc w:val="right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3A22F5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کل نمبر: 100                          </w:t>
      </w:r>
      <w:r w:rsidR="008A576D" w:rsidRPr="003A22F5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="008A576D" w:rsidRPr="003A22F5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="008A576D" w:rsidRPr="003A22F5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ab/>
      </w:r>
      <w:r w:rsidRPr="003A22F5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 xml:space="preserve">                                                                      کامیابی کے نمبر:</w:t>
      </w:r>
      <w:r w:rsidR="009D4362" w:rsidRPr="003A22F5"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  <w:t>50</w:t>
      </w:r>
    </w:p>
    <w:p w:rsidR="000D13CA" w:rsidRPr="00657A02" w:rsidRDefault="000D13CA" w:rsidP="00C51B24">
      <w:pPr>
        <w:tabs>
          <w:tab w:val="left" w:pos="540"/>
          <w:tab w:val="left" w:pos="1080"/>
          <w:tab w:val="left" w:pos="5460"/>
          <w:tab w:val="right" w:pos="9360"/>
        </w:tabs>
        <w:bidi/>
        <w:spacing w:after="0" w:line="240" w:lineRule="auto"/>
        <w:jc w:val="center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امتحانی مشق نمب</w:t>
      </w:r>
      <w:r w:rsidR="00CE24F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ر2</w:t>
      </w:r>
    </w:p>
    <w:p w:rsidR="000D13CA" w:rsidRPr="00657A02" w:rsidRDefault="000D13CA" w:rsidP="008A576D">
      <w:pPr>
        <w:tabs>
          <w:tab w:val="left" w:pos="540"/>
          <w:tab w:val="left" w:pos="1080"/>
          <w:tab w:val="left" w:pos="5460"/>
          <w:tab w:val="right" w:pos="9360"/>
        </w:tabs>
        <w:bidi/>
        <w:spacing w:line="240" w:lineRule="auto"/>
        <w:jc w:val="center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یونٹ: (</w:t>
      </w:r>
      <w:r w:rsidR="00CE24F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5</w:t>
      </w: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تا</w:t>
      </w:r>
      <w:r w:rsidR="00CE24F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9</w:t>
      </w: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)</w:t>
      </w:r>
    </w:p>
    <w:p w:rsidR="000D13CA" w:rsidRPr="00657A02" w:rsidRDefault="000D13CA" w:rsidP="00C51B24">
      <w:pPr>
        <w:tabs>
          <w:tab w:val="left" w:pos="540"/>
          <w:tab w:val="left" w:pos="1080"/>
          <w:tab w:val="right" w:pos="9360"/>
        </w:tabs>
        <w:bidi/>
        <w:spacing w:line="240" w:lineRule="auto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 w:rsidRPr="00657A02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نمبر1 -</w:t>
      </w:r>
      <w:r w:rsidR="00F2719E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="00EC617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ٹی وی نیوز </w:t>
      </w:r>
      <w:r w:rsidR="0070164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کا مفہوم اور اصول </w:t>
      </w:r>
      <w:r w:rsidR="00EC617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لکھیں </w:t>
      </w:r>
      <w:r w:rsidR="0070164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نیز ٹی وی خبروں کے ذرائع بیان کری</w:t>
      </w:r>
      <w:r w:rsidR="0024696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ں            -</w:t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</w:t>
      </w:r>
      <w:r w:rsidR="0024696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             </w:t>
      </w:r>
      <w:r w:rsidR="00C51B24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24696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(20)</w:t>
      </w:r>
      <w:r w:rsidR="005C6937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</w:t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</w:t>
      </w:r>
    </w:p>
    <w:p w:rsidR="000D13CA" w:rsidRPr="00657A02" w:rsidRDefault="000D13CA" w:rsidP="00C51B24">
      <w:pPr>
        <w:tabs>
          <w:tab w:val="left" w:pos="540"/>
          <w:tab w:val="left" w:pos="1080"/>
          <w:tab w:val="right" w:pos="9360"/>
        </w:tabs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657A02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نمبر2-</w:t>
      </w:r>
      <w:r w:rsidR="00D665E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</w:t>
      </w:r>
      <w:r w:rsidR="00F2719E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="0000534F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ٹی وی نیوز روم اور نیوز بلیٹن سے متعلقہ مختلف اصطلاحات پر جامع نوٹ لکھیں</w:t>
      </w:r>
      <w:r w:rsidR="00CE24F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</w:t>
      </w: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                            </w:t>
      </w:r>
      <w:r w:rsidR="00C51B24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(20)</w:t>
      </w:r>
    </w:p>
    <w:p w:rsidR="000D13CA" w:rsidRPr="00657A02" w:rsidRDefault="000D13CA" w:rsidP="00C51B24">
      <w:pPr>
        <w:tabs>
          <w:tab w:val="left" w:pos="540"/>
          <w:tab w:val="left" w:pos="1080"/>
          <w:tab w:val="left" w:pos="1134"/>
          <w:tab w:val="right" w:pos="9360"/>
        </w:tabs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657A02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نمبر3-</w:t>
      </w:r>
      <w:r w:rsidR="00D32CA5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</w:t>
      </w:r>
      <w:r w:rsidR="00F2719E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="00D32CA5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مسودہ نگاری</w:t>
      </w:r>
      <w:r w:rsidR="00FB407A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کا مفہوم تحریر کریں نیز </w:t>
      </w:r>
      <w:r w:rsidR="00005546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ٹیلی ویژن</w:t>
      </w:r>
      <w:r w:rsidR="00FB407A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</w:t>
      </w:r>
      <w:r w:rsidR="00D32CA5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مسودہ نگاری </w:t>
      </w:r>
      <w:r w:rsidR="00FB407A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کے بنیادی تقاضے تحریر کریں</w:t>
      </w:r>
      <w:r w:rsidR="00F64B77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</w:t>
      </w:r>
      <w:r w:rsidR="00FB407A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</w:t>
      </w:r>
      <w:r w:rsidR="00C51B24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FB407A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 </w:t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</w:t>
      </w:r>
      <w:r w:rsidR="0024696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(20)      </w:t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</w:t>
      </w:r>
    </w:p>
    <w:p w:rsidR="000D13CA" w:rsidRPr="00657A02" w:rsidRDefault="000D13CA" w:rsidP="00C51B24">
      <w:pPr>
        <w:tabs>
          <w:tab w:val="left" w:pos="540"/>
          <w:tab w:val="left" w:pos="1080"/>
          <w:tab w:val="right" w:pos="9360"/>
        </w:tabs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657A02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نمبر4-</w:t>
      </w:r>
      <w:r w:rsidR="00F2719E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="008E52F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</w:t>
      </w:r>
      <w:bookmarkStart w:id="0" w:name="_Hlk186098408"/>
      <w:r w:rsidR="008E52F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ٹیلی </w:t>
      </w:r>
      <w:bookmarkStart w:id="1" w:name="_Hlk186098281"/>
      <w:r w:rsidR="008E52F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ویژن</w:t>
      </w:r>
      <w:bookmarkEnd w:id="1"/>
      <w:r w:rsidR="008E52F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</w:t>
      </w:r>
      <w:bookmarkEnd w:id="0"/>
      <w:r w:rsidR="008E52F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پروگرام کی تخلیق کے مختلف مراحل پر جا مع نوٹ لکھیں</w:t>
      </w:r>
      <w:r w:rsidR="00002297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</w:t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-   </w:t>
      </w:r>
      <w:r w:rsidR="008E52F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                                   </w:t>
      </w:r>
      <w:r w:rsidR="00C51B24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8E52F8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       </w:t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(20)</w:t>
      </w:r>
    </w:p>
    <w:p w:rsidR="00285ADB" w:rsidRPr="00657A02" w:rsidRDefault="000D13CA" w:rsidP="00F050BD">
      <w:pPr>
        <w:tabs>
          <w:tab w:val="left" w:pos="540"/>
          <w:tab w:val="left" w:pos="1080"/>
          <w:tab w:val="right" w:pos="9360"/>
        </w:tabs>
        <w:bidi/>
        <w:spacing w:after="0" w:line="240" w:lineRule="auto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 w:rsidRPr="00657A02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سوال</w:t>
      </w:r>
      <w:r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نمبر</w:t>
      </w:r>
      <w:r w:rsidR="00372764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5-</w:t>
      </w:r>
      <w:r w:rsidR="00F2719E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="002B0B00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د رج ذیل</w:t>
      </w:r>
      <w:r w:rsidR="00B92D72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پر جامع نوٹ لکھیں</w:t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-                                                                                                         </w:t>
      </w:r>
      <w:r w:rsidR="00C51B24"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1817F1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(20)</w:t>
      </w:r>
    </w:p>
    <w:p w:rsidR="00C51B24" w:rsidRDefault="00C51B24" w:rsidP="00F050BD">
      <w:pPr>
        <w:tabs>
          <w:tab w:val="left" w:pos="540"/>
          <w:tab w:val="left" w:pos="1080"/>
          <w:tab w:val="right" w:pos="9360"/>
        </w:tabs>
        <w:bidi/>
        <w:spacing w:after="0" w:line="240" w:lineRule="auto"/>
        <w:rPr>
          <w:rFonts w:ascii="Jameel Noori Nastaleeq" w:hAnsi="Jameel Noori Nastaleeq" w:cs="Jameel Noori Nastaleeq"/>
          <w:sz w:val="24"/>
          <w:szCs w:val="24"/>
          <w:lang w:bidi="ur-PK"/>
        </w:rPr>
      </w:pPr>
      <w:r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9C7B64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ا</w:t>
      </w:r>
      <w:r w:rsidR="005C6937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F2719E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="005C6937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ٹیلی ویژن</w:t>
      </w:r>
      <w:r w:rsidR="00175453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پروگراموں کی اقسام</w:t>
      </w:r>
      <w:r w:rsidR="00F81923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</w:t>
      </w:r>
      <w:r w:rsidR="006224B0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</w:t>
      </w:r>
    </w:p>
    <w:p w:rsidR="00175453" w:rsidRPr="00657A02" w:rsidRDefault="00C51B24" w:rsidP="00C51B24">
      <w:pPr>
        <w:tabs>
          <w:tab w:val="left" w:pos="540"/>
          <w:tab w:val="left" w:pos="1080"/>
          <w:tab w:val="right" w:pos="9360"/>
        </w:tabs>
        <w:bidi/>
        <w:spacing w:line="240" w:lineRule="auto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  <w:r>
        <w:rPr>
          <w:rFonts w:ascii="Jameel Noori Nastaleeq" w:hAnsi="Jameel Noori Nastaleeq" w:cs="Jameel Noori Nastaleeq"/>
          <w:sz w:val="24"/>
          <w:szCs w:val="24"/>
          <w:lang w:bidi="ur-PK"/>
        </w:rPr>
        <w:tab/>
      </w:r>
      <w:r w:rsidR="006224B0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 xml:space="preserve">      </w:t>
      </w:r>
      <w:r w:rsidR="009C7B64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ب</w:t>
      </w:r>
      <w:r w:rsidR="006224B0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-</w:t>
      </w:r>
      <w:r w:rsidR="00F2719E">
        <w:rPr>
          <w:rFonts w:ascii="Jameel Noori Nastaleeq" w:hAnsi="Jameel Noori Nastaleeq" w:cs="Jameel Noori Nastaleeq"/>
          <w:sz w:val="24"/>
          <w:szCs w:val="24"/>
          <w:lang w:bidi="ur-PK"/>
        </w:rPr>
        <w:t xml:space="preserve">  </w:t>
      </w:r>
      <w:r w:rsidR="005C6937" w:rsidRPr="00657A02">
        <w:rPr>
          <w:rFonts w:ascii="Jameel Noori Nastaleeq" w:hAnsi="Jameel Noori Nastaleeq" w:cs="Jameel Noori Nastaleeq"/>
          <w:sz w:val="24"/>
          <w:szCs w:val="24"/>
          <w:rtl/>
          <w:lang w:bidi="ur-PK"/>
        </w:rPr>
        <w:t>برطانیہ کے نشریاتی ادارے</w:t>
      </w:r>
    </w:p>
    <w:sectPr w:rsidR="00175453" w:rsidRPr="00657A02" w:rsidSect="0087049E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AF9" w:rsidRDefault="000C0AF9" w:rsidP="00FE3196">
      <w:pPr>
        <w:spacing w:after="0" w:line="240" w:lineRule="auto"/>
      </w:pPr>
      <w:r>
        <w:separator/>
      </w:r>
    </w:p>
  </w:endnote>
  <w:endnote w:type="continuationSeparator" w:id="1">
    <w:p w:rsidR="000C0AF9" w:rsidRDefault="000C0AF9" w:rsidP="00FE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BD" w:rsidRDefault="00C446CC">
    <w:pPr>
      <w:pStyle w:val="Footer"/>
      <w:jc w:val="center"/>
    </w:pPr>
    <w:r>
      <w:fldChar w:fldCharType="begin"/>
    </w:r>
    <w:r w:rsidR="00F050BD">
      <w:instrText xml:space="preserve"> PAGE   \* MERGEFORMAT </w:instrText>
    </w:r>
    <w:r>
      <w:fldChar w:fldCharType="separate"/>
    </w:r>
    <w:r w:rsidR="000912F2">
      <w:rPr>
        <w:noProof/>
      </w:rPr>
      <w:t>1</w:t>
    </w:r>
    <w:r>
      <w:rPr>
        <w:noProof/>
      </w:rPr>
      <w:fldChar w:fldCharType="end"/>
    </w:r>
  </w:p>
  <w:p w:rsidR="00F050BD" w:rsidRDefault="00F050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AF9" w:rsidRDefault="000C0AF9" w:rsidP="00FE3196">
      <w:pPr>
        <w:spacing w:after="0" w:line="240" w:lineRule="auto"/>
      </w:pPr>
      <w:r>
        <w:separator/>
      </w:r>
    </w:p>
  </w:footnote>
  <w:footnote w:type="continuationSeparator" w:id="1">
    <w:p w:rsidR="000C0AF9" w:rsidRDefault="000C0AF9" w:rsidP="00FE3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2MTW3NLI0sDQ2MrUwNTdQ0lEKTi0uzszPAykwrQUAMOsY/SwAAAA="/>
  </w:docVars>
  <w:rsids>
    <w:rsidRoot w:val="004B51B4"/>
    <w:rsid w:val="00002297"/>
    <w:rsid w:val="0000534F"/>
    <w:rsid w:val="00005546"/>
    <w:rsid w:val="00013BB7"/>
    <w:rsid w:val="000237A0"/>
    <w:rsid w:val="0004259A"/>
    <w:rsid w:val="0005483D"/>
    <w:rsid w:val="000912F2"/>
    <w:rsid w:val="000A1692"/>
    <w:rsid w:val="000C0AF9"/>
    <w:rsid w:val="000C544D"/>
    <w:rsid w:val="000D13CA"/>
    <w:rsid w:val="00120928"/>
    <w:rsid w:val="0016685C"/>
    <w:rsid w:val="001717B9"/>
    <w:rsid w:val="00175453"/>
    <w:rsid w:val="00180D97"/>
    <w:rsid w:val="001817F1"/>
    <w:rsid w:val="001B0A56"/>
    <w:rsid w:val="001B1BA3"/>
    <w:rsid w:val="001B46D2"/>
    <w:rsid w:val="001D71BD"/>
    <w:rsid w:val="00201B19"/>
    <w:rsid w:val="00236A48"/>
    <w:rsid w:val="00246968"/>
    <w:rsid w:val="002509C9"/>
    <w:rsid w:val="002704C7"/>
    <w:rsid w:val="00272251"/>
    <w:rsid w:val="002807B8"/>
    <w:rsid w:val="00281746"/>
    <w:rsid w:val="00285ADB"/>
    <w:rsid w:val="00291B33"/>
    <w:rsid w:val="00294F6D"/>
    <w:rsid w:val="002B0B00"/>
    <w:rsid w:val="002B1281"/>
    <w:rsid w:val="002B49FD"/>
    <w:rsid w:val="002C554A"/>
    <w:rsid w:val="003010FF"/>
    <w:rsid w:val="00346DCC"/>
    <w:rsid w:val="00372764"/>
    <w:rsid w:val="00376F51"/>
    <w:rsid w:val="003A22F5"/>
    <w:rsid w:val="004009A8"/>
    <w:rsid w:val="004A2BBC"/>
    <w:rsid w:val="004A7CA1"/>
    <w:rsid w:val="004B51B4"/>
    <w:rsid w:val="00557A09"/>
    <w:rsid w:val="005611B0"/>
    <w:rsid w:val="00563AEC"/>
    <w:rsid w:val="00580DB9"/>
    <w:rsid w:val="00584609"/>
    <w:rsid w:val="005C6937"/>
    <w:rsid w:val="005D5B6D"/>
    <w:rsid w:val="005E316A"/>
    <w:rsid w:val="00602571"/>
    <w:rsid w:val="006224B0"/>
    <w:rsid w:val="00627E04"/>
    <w:rsid w:val="006376FF"/>
    <w:rsid w:val="00641724"/>
    <w:rsid w:val="00647EC4"/>
    <w:rsid w:val="00657A02"/>
    <w:rsid w:val="00666E87"/>
    <w:rsid w:val="006A431B"/>
    <w:rsid w:val="006A5C76"/>
    <w:rsid w:val="00701641"/>
    <w:rsid w:val="007A0FA1"/>
    <w:rsid w:val="007D27FD"/>
    <w:rsid w:val="008057AA"/>
    <w:rsid w:val="00836E5A"/>
    <w:rsid w:val="008417EB"/>
    <w:rsid w:val="00851924"/>
    <w:rsid w:val="0087049E"/>
    <w:rsid w:val="00871371"/>
    <w:rsid w:val="008912D6"/>
    <w:rsid w:val="008A576D"/>
    <w:rsid w:val="008E371F"/>
    <w:rsid w:val="008E52F8"/>
    <w:rsid w:val="008E7CBF"/>
    <w:rsid w:val="008F0525"/>
    <w:rsid w:val="00937F63"/>
    <w:rsid w:val="00943194"/>
    <w:rsid w:val="009800E1"/>
    <w:rsid w:val="009C2A04"/>
    <w:rsid w:val="009C7B64"/>
    <w:rsid w:val="009D4362"/>
    <w:rsid w:val="00A20FDB"/>
    <w:rsid w:val="00A2411D"/>
    <w:rsid w:val="00A6376A"/>
    <w:rsid w:val="00A75CB5"/>
    <w:rsid w:val="00A76BFE"/>
    <w:rsid w:val="00A83616"/>
    <w:rsid w:val="00AB3BA3"/>
    <w:rsid w:val="00AD3E0C"/>
    <w:rsid w:val="00AF17ED"/>
    <w:rsid w:val="00B3202B"/>
    <w:rsid w:val="00B32BE4"/>
    <w:rsid w:val="00B43F66"/>
    <w:rsid w:val="00B6244E"/>
    <w:rsid w:val="00B64E26"/>
    <w:rsid w:val="00B92D72"/>
    <w:rsid w:val="00BA485C"/>
    <w:rsid w:val="00BC067E"/>
    <w:rsid w:val="00BC668B"/>
    <w:rsid w:val="00BE7B83"/>
    <w:rsid w:val="00BF224D"/>
    <w:rsid w:val="00C3233A"/>
    <w:rsid w:val="00C446CC"/>
    <w:rsid w:val="00C51B24"/>
    <w:rsid w:val="00C578C1"/>
    <w:rsid w:val="00C60460"/>
    <w:rsid w:val="00C7331B"/>
    <w:rsid w:val="00CA4186"/>
    <w:rsid w:val="00CB7FC8"/>
    <w:rsid w:val="00CD7934"/>
    <w:rsid w:val="00CE24F8"/>
    <w:rsid w:val="00CE4B2F"/>
    <w:rsid w:val="00D0047F"/>
    <w:rsid w:val="00D076E3"/>
    <w:rsid w:val="00D119AD"/>
    <w:rsid w:val="00D16E7F"/>
    <w:rsid w:val="00D27B64"/>
    <w:rsid w:val="00D32CA5"/>
    <w:rsid w:val="00D53947"/>
    <w:rsid w:val="00D64707"/>
    <w:rsid w:val="00D660EB"/>
    <w:rsid w:val="00D665E8"/>
    <w:rsid w:val="00D91E22"/>
    <w:rsid w:val="00DA44A6"/>
    <w:rsid w:val="00DB45E7"/>
    <w:rsid w:val="00DE21E9"/>
    <w:rsid w:val="00E02222"/>
    <w:rsid w:val="00E27B01"/>
    <w:rsid w:val="00E31D39"/>
    <w:rsid w:val="00E52D1F"/>
    <w:rsid w:val="00EA6ECD"/>
    <w:rsid w:val="00EC6178"/>
    <w:rsid w:val="00ED7ABE"/>
    <w:rsid w:val="00EE0E4A"/>
    <w:rsid w:val="00F050BD"/>
    <w:rsid w:val="00F13E03"/>
    <w:rsid w:val="00F2719E"/>
    <w:rsid w:val="00F64B77"/>
    <w:rsid w:val="00F80377"/>
    <w:rsid w:val="00F81923"/>
    <w:rsid w:val="00FB407A"/>
    <w:rsid w:val="00FD6A57"/>
    <w:rsid w:val="00FE3196"/>
    <w:rsid w:val="00FF2042"/>
    <w:rsid w:val="00FF478C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196"/>
  </w:style>
  <w:style w:type="paragraph" w:styleId="Footer">
    <w:name w:val="footer"/>
    <w:basedOn w:val="Normal"/>
    <w:link w:val="FooterChar"/>
    <w:uiPriority w:val="99"/>
    <w:unhideWhenUsed/>
    <w:rsid w:val="00FE3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ghulam.abbas</dc:creator>
  <cp:keywords/>
  <cp:lastModifiedBy>Usman</cp:lastModifiedBy>
  <cp:revision>2</cp:revision>
  <cp:lastPrinted>2025-03-15T06:01:00Z</cp:lastPrinted>
  <dcterms:created xsi:type="dcterms:W3CDTF">2025-05-02T15:13:00Z</dcterms:created>
  <dcterms:modified xsi:type="dcterms:W3CDTF">2025-05-02T15:13:00Z</dcterms:modified>
</cp:coreProperties>
</file>